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107E7A" w:rsidRPr="002316AF" w:rsidTr="00107E7A">
        <w:tc>
          <w:tcPr>
            <w:tcW w:w="10456" w:type="dxa"/>
            <w:gridSpan w:val="6"/>
          </w:tcPr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атематика</w:t>
            </w:r>
          </w:p>
          <w:p w:rsidR="00107E7A" w:rsidRPr="002316AF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07E7A" w:rsidRPr="00BC5E1C" w:rsidTr="00107E7A">
        <w:tc>
          <w:tcPr>
            <w:tcW w:w="1844" w:type="dxa"/>
          </w:tcPr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</w:tcPr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107E7A" w:rsidRPr="00BC5E1C" w:rsidRDefault="00107E7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07E7A" w:rsidRPr="00BC5E1C" w:rsidTr="00107E7A">
        <w:tc>
          <w:tcPr>
            <w:tcW w:w="1844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06.04.2020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936794" w:rsidRDefault="00936794" w:rsidP="00936794">
            <w:pPr>
              <w:pStyle w:val="a3"/>
              <w:spacing w:after="0" w:line="48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B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деление на двузначное число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7E7A" w:rsidRDefault="00E02051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107E7A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https://www.youtube.com/watch?v=VaR-b-Tu3_g&amp;list=PLM0pFm18oBHx4zYX_e7Dpwo79ywfUB4Mj&amp;index=14</w:t>
              </w:r>
            </w:hyperlink>
            <w:r w:rsidR="00107E7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2.Записать алгоритм деления на двузначное число в шпаргалку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3.Закрепить тему урока. Решить примеры в рабочей тетради стр. 57 №206,207,208.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4.Домашняя работа: работа в карточках</w:t>
            </w:r>
          </w:p>
        </w:tc>
        <w:tc>
          <w:tcPr>
            <w:tcW w:w="1602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07.04.2020</w:t>
            </w:r>
          </w:p>
        </w:tc>
        <w:tc>
          <w:tcPr>
            <w:tcW w:w="1271" w:type="dxa"/>
          </w:tcPr>
          <w:p w:rsidR="00107E7A" w:rsidRPr="0018794B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07E7A" w:rsidRPr="00BC5E1C" w:rsidTr="00107E7A">
        <w:tc>
          <w:tcPr>
            <w:tcW w:w="1844" w:type="dxa"/>
          </w:tcPr>
          <w:p w:rsidR="00107E7A" w:rsidRPr="00821E2B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07.04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107E7A" w:rsidRPr="00821E2B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6794" w:rsidRPr="00936794" w:rsidRDefault="00936794" w:rsidP="00936794">
            <w:pPr>
              <w:pStyle w:val="a3"/>
              <w:spacing w:after="0" w:line="48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E2B">
              <w:rPr>
                <w:rFonts w:ascii="Times New Roman" w:hAnsi="Times New Roman"/>
                <w:sz w:val="24"/>
                <w:szCs w:val="24"/>
              </w:rPr>
              <w:t>Письменное деление на двузначное число с остатком.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Default="00E02051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107E7A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https://www.youtube.com/watch?time_continue=472&amp;v=oNPuo-Vu05g&amp;feature=emb_logo</w:t>
              </w:r>
            </w:hyperlink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задания из учебника стр.58 № 211, 212, 214,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стр.58 №215, 216, задание под красной чертой</w:t>
            </w:r>
          </w:p>
        </w:tc>
        <w:tc>
          <w:tcPr>
            <w:tcW w:w="1602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08.04.</w:t>
            </w:r>
          </w:p>
        </w:tc>
        <w:tc>
          <w:tcPr>
            <w:tcW w:w="1271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821E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21E2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07E7A" w:rsidRPr="00BC5E1C" w:rsidTr="00107E7A">
        <w:tc>
          <w:tcPr>
            <w:tcW w:w="1844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2268" w:type="dxa"/>
          </w:tcPr>
          <w:p w:rsidR="00936794" w:rsidRPr="00936794" w:rsidRDefault="00936794" w:rsidP="00936794">
            <w:pPr>
              <w:pStyle w:val="a3"/>
              <w:spacing w:after="0" w:line="48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107E7A" w:rsidRDefault="002D64B3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знаний. </w:t>
            </w:r>
            <w:r w:rsidR="00107E7A" w:rsidRPr="00967820">
              <w:rPr>
                <w:rFonts w:ascii="Times New Roman" w:hAnsi="Times New Roman"/>
                <w:sz w:val="24"/>
                <w:szCs w:val="24"/>
              </w:rPr>
              <w:t xml:space="preserve">Алгоритм письменного деления многозначного числа на </w:t>
            </w:r>
            <w:proofErr w:type="gramStart"/>
            <w:r w:rsidR="00107E7A" w:rsidRPr="00967820">
              <w:rPr>
                <w:rFonts w:ascii="Times New Roman" w:hAnsi="Times New Roman"/>
                <w:sz w:val="24"/>
                <w:szCs w:val="24"/>
              </w:rPr>
              <w:lastRenderedPageBreak/>
              <w:t>двузначное</w:t>
            </w:r>
            <w:proofErr w:type="gramEnd"/>
            <w:r w:rsidR="00107E7A" w:rsidRPr="00967820">
              <w:rPr>
                <w:rFonts w:ascii="Times New Roman" w:hAnsi="Times New Roman"/>
                <w:sz w:val="24"/>
                <w:szCs w:val="24"/>
              </w:rPr>
              <w:t>.</w:t>
            </w:r>
            <w:r w:rsidR="00E02051">
              <w:rPr>
                <w:rFonts w:ascii="Times New Roman" w:hAnsi="Times New Roman"/>
                <w:sz w:val="24"/>
                <w:szCs w:val="24"/>
              </w:rPr>
              <w:t xml:space="preserve"> Обобщение знаний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Default="00E02051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07E7A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https://www.youtube.com/watch?v=VaR-b-Tu3_g&amp;list=PLM0pFm18oBHx4zYX_e7Dpwo79ywfUB4Mj&amp;index=14</w:t>
              </w:r>
            </w:hyperlink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Default="00E02051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07E7A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https://www.youtube.com/watch?time_continue=472&amp;v=oNPuo-Vu05g&amp;feature=emb_logo</w:t>
              </w:r>
            </w:hyperlink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Pr="004C6255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Рассылка заданий </w:t>
            </w:r>
          </w:p>
        </w:tc>
        <w:tc>
          <w:tcPr>
            <w:tcW w:w="2054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и вспомнить алгоритмы письменного деления многозначного числа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двузначное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Выполнить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на стр.59 №219,220,221.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Домашнее задание стр.59 №222,223, задание под красной чертой</w:t>
            </w:r>
          </w:p>
          <w:p w:rsidR="002D64B3" w:rsidRDefault="002D64B3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64B3" w:rsidRDefault="002D64B3" w:rsidP="002D64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09.04</w:t>
            </w:r>
          </w:p>
        </w:tc>
        <w:tc>
          <w:tcPr>
            <w:tcW w:w="1271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A8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107E7A" w:rsidRPr="00BC5E1C" w:rsidTr="00107E7A">
        <w:tc>
          <w:tcPr>
            <w:tcW w:w="1844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2268" w:type="dxa"/>
          </w:tcPr>
          <w:p w:rsidR="002D64B3" w:rsidRDefault="00936794" w:rsidP="00936794">
            <w:pPr>
              <w:pStyle w:val="a3"/>
              <w:spacing w:after="0" w:line="48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2D64B3" w:rsidRDefault="00936794" w:rsidP="00936794">
            <w:pPr>
              <w:pStyle w:val="a3"/>
              <w:spacing w:after="0" w:line="48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«Математика»</w:t>
            </w:r>
          </w:p>
          <w:p w:rsidR="002D64B3" w:rsidRPr="00936794" w:rsidRDefault="002D64B3" w:rsidP="00936794">
            <w:pPr>
              <w:pStyle w:val="a3"/>
              <w:spacing w:after="0" w:line="48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Pr="004C6255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и вспомнить алгоритмы письменного деления многозначного числа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двузначное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Выполнить задания на стр.60 №226,227,228. </w:t>
            </w: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Домашнее задание стр.60 №229,230, задание под красной чертой</w:t>
            </w:r>
          </w:p>
        </w:tc>
        <w:tc>
          <w:tcPr>
            <w:tcW w:w="1602" w:type="dxa"/>
          </w:tcPr>
          <w:p w:rsidR="00107E7A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11.04</w:t>
            </w:r>
          </w:p>
        </w:tc>
        <w:tc>
          <w:tcPr>
            <w:tcW w:w="1271" w:type="dxa"/>
          </w:tcPr>
          <w:p w:rsidR="00107E7A" w:rsidRPr="0089299D" w:rsidRDefault="00107E7A" w:rsidP="00107E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9299D" w:rsidRPr="00BC5E1C" w:rsidTr="00107E7A">
        <w:tc>
          <w:tcPr>
            <w:tcW w:w="1844" w:type="dxa"/>
          </w:tcPr>
          <w:p w:rsidR="0089299D" w:rsidRDefault="0089299D" w:rsidP="008929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9299D" w:rsidRDefault="0089299D" w:rsidP="008929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268" w:type="dxa"/>
          </w:tcPr>
          <w:p w:rsidR="0089299D" w:rsidRDefault="0089299D" w:rsidP="008929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2D64B3" w:rsidRDefault="002D64B3" w:rsidP="008929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B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AE7B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E7B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Решение задач.</w:t>
            </w:r>
          </w:p>
          <w:p w:rsidR="00D8415A" w:rsidRDefault="00D8415A" w:rsidP="0089299D"/>
        </w:tc>
        <w:tc>
          <w:tcPr>
            <w:tcW w:w="1417" w:type="dxa"/>
          </w:tcPr>
          <w:p w:rsidR="0089299D" w:rsidRPr="0089299D" w:rsidRDefault="0089299D" w:rsidP="0089299D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C598A" w:rsidRDefault="005C598A" w:rsidP="005C5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и вспомнить алгоритмы письменного деления многозначного числа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двузначное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C598A" w:rsidRDefault="005C598A" w:rsidP="005C5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98A" w:rsidRDefault="003B6689" w:rsidP="005C5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задания на стр.63 №247,249,252</w:t>
            </w:r>
            <w:r w:rsidR="005C59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C598A" w:rsidRDefault="005C598A" w:rsidP="005C5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99D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Домашнее задание стр.63</w:t>
            </w:r>
            <w:r w:rsidR="005C5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№254</w:t>
            </w:r>
            <w:r w:rsidR="005C59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задача на противоположное движение</w:t>
            </w:r>
          </w:p>
        </w:tc>
        <w:tc>
          <w:tcPr>
            <w:tcW w:w="1602" w:type="dxa"/>
          </w:tcPr>
          <w:p w:rsidR="0089299D" w:rsidRDefault="0089299D" w:rsidP="008929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14.04.</w:t>
            </w:r>
          </w:p>
        </w:tc>
        <w:tc>
          <w:tcPr>
            <w:tcW w:w="1271" w:type="dxa"/>
          </w:tcPr>
          <w:p w:rsidR="0089299D" w:rsidRPr="0089299D" w:rsidRDefault="0089299D" w:rsidP="0089299D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 w:rsidRPr="00AE7B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AE7B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E7B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Решение задач.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Выполнить задания на стр.64 №256,257,259. 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Домашнее задание стр.64 №258,263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3B6689" w:rsidRPr="003B6689" w:rsidRDefault="003B6689" w:rsidP="003B6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2.Выполнит</w:t>
            </w:r>
            <w:r w:rsidR="00E24EB7">
              <w:rPr>
                <w:rFonts w:ascii="Times New Roman" w:hAnsi="Times New Roman"/>
                <w:sz w:val="24"/>
                <w:szCs w:val="24"/>
              </w:rPr>
              <w:t>ь задания на стр.65 №265,266,267</w:t>
            </w:r>
          </w:p>
          <w:p w:rsidR="003B6689" w:rsidRPr="003B6689" w:rsidRDefault="003B6689" w:rsidP="003B668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24EB7">
              <w:rPr>
                <w:rFonts w:ascii="Times New Roman" w:hAnsi="Times New Roman"/>
                <w:sz w:val="24"/>
                <w:szCs w:val="24"/>
              </w:rPr>
              <w:t xml:space="preserve"> Домашнее задание стр.61 №,237, 234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E24EB7" w:rsidRPr="003B6689" w:rsidRDefault="00E24EB7" w:rsidP="00E24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2.Выполнить задания на стр.66 №270,271,274</w:t>
            </w:r>
          </w:p>
          <w:p w:rsidR="00E24EB7" w:rsidRPr="003B6689" w:rsidRDefault="00E24EB7" w:rsidP="00E24EB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689" w:rsidRDefault="00E24EB7" w:rsidP="00E24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Домашнее задание стр.66 №,272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 столбика), 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деление на трехзначное число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E24EB7" w:rsidRDefault="00E24EB7" w:rsidP="00E24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4EB7" w:rsidRDefault="00E24EB7" w:rsidP="00E24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задания из учебника стр.72 № 279, 280,</w:t>
            </w:r>
          </w:p>
          <w:p w:rsidR="003B6689" w:rsidRDefault="00E24EB7" w:rsidP="00E24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стр.72 №283, 282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деление на трехзначное число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E24EB7" w:rsidRDefault="00E24EB7" w:rsidP="00E24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задания из учебника стр.73</w:t>
            </w:r>
            <w:r w:rsidR="00624C1C">
              <w:rPr>
                <w:rFonts w:ascii="Times New Roman" w:hAnsi="Times New Roman"/>
                <w:sz w:val="24"/>
                <w:szCs w:val="24"/>
              </w:rPr>
              <w:t xml:space="preserve"> № 284, 286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4C1C" w:rsidRDefault="00624C1C" w:rsidP="00E24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стр.73 №285, 287, цепочка на полях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деление на трехзначное число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624C1C" w:rsidRPr="00624C1C" w:rsidRDefault="00624C1C" w:rsidP="00624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t>2. Выпо</w:t>
            </w:r>
            <w:r>
              <w:rPr>
                <w:rFonts w:ascii="Times New Roman" w:hAnsi="Times New Roman"/>
                <w:sz w:val="24"/>
                <w:szCs w:val="24"/>
              </w:rPr>
              <w:t>лнить задания из учебника стр.74 № 291, 292</w:t>
            </w:r>
            <w:r w:rsidRPr="00624C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  <w:p w:rsidR="003B6689" w:rsidRDefault="00624C1C" w:rsidP="00624C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стр.74 №297, задача под красной чертой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Учебник </w:t>
            </w: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«Математика»</w:t>
            </w:r>
          </w:p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с остатком. Письменное деление на трехзначное число</w:t>
            </w:r>
          </w:p>
          <w:p w:rsidR="003B6689" w:rsidRDefault="003B6689" w:rsidP="003B6689"/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r w:rsidRPr="008929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 </w:t>
            </w:r>
          </w:p>
        </w:tc>
        <w:tc>
          <w:tcPr>
            <w:tcW w:w="2054" w:type="dxa"/>
          </w:tcPr>
          <w:p w:rsidR="00624C1C" w:rsidRPr="00624C1C" w:rsidRDefault="00624C1C" w:rsidP="00624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1.Посмотреть </w:t>
            </w:r>
            <w:proofErr w:type="spellStart"/>
            <w:r w:rsidRPr="00624C1C">
              <w:rPr>
                <w:rFonts w:ascii="Times New Roman" w:hAnsi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624C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4C1C" w:rsidRPr="00624C1C" w:rsidRDefault="00624C1C" w:rsidP="00624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t>2. Выпо</w:t>
            </w:r>
            <w:r>
              <w:rPr>
                <w:rFonts w:ascii="Times New Roman" w:hAnsi="Times New Roman"/>
                <w:sz w:val="24"/>
                <w:szCs w:val="24"/>
              </w:rPr>
              <w:t>лнить задания из учебника стр.75 № 299, 300</w:t>
            </w:r>
            <w:r w:rsidRPr="00624C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  <w:p w:rsidR="003B6689" w:rsidRDefault="00624C1C" w:rsidP="00624C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стр.75 №303, 305,306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lastRenderedPageBreak/>
              <w:t>Факульта</w:t>
            </w:r>
            <w:r w:rsidRPr="0089299D">
              <w:rPr>
                <w:rFonts w:ascii="Times New Roman" w:hAnsi="Times New Roman"/>
                <w:sz w:val="24"/>
                <w:szCs w:val="24"/>
              </w:rPr>
              <w:lastRenderedPageBreak/>
              <w:t>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Pr="005C598A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с остатком. Письменное деление на трехзначное число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624C1C" w:rsidRPr="00624C1C" w:rsidRDefault="00624C1C" w:rsidP="00624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624C1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24C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4C1C" w:rsidRPr="00624C1C" w:rsidRDefault="00624C1C" w:rsidP="00624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t>2. Выпо</w:t>
            </w:r>
            <w:r>
              <w:rPr>
                <w:rFonts w:ascii="Times New Roman" w:hAnsi="Times New Roman"/>
                <w:sz w:val="24"/>
                <w:szCs w:val="24"/>
              </w:rPr>
              <w:t>лнить задания из учебника стр.76 № 308, 309</w:t>
            </w:r>
            <w:r w:rsidRPr="00624C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  <w:p w:rsidR="003B6689" w:rsidRDefault="00624C1C" w:rsidP="00624C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стр.76 №313, 312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узнали. Чему научились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D31E66" w:rsidRPr="00624C1C" w:rsidRDefault="00D31E66" w:rsidP="00D3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t>Выпо</w:t>
            </w:r>
            <w:r>
              <w:rPr>
                <w:rFonts w:ascii="Times New Roman" w:hAnsi="Times New Roman"/>
                <w:sz w:val="24"/>
                <w:szCs w:val="24"/>
              </w:rPr>
              <w:t>лнить задания из учебника стр.76 № 308, 309</w:t>
            </w:r>
            <w:r w:rsidRPr="00624C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  <w:p w:rsidR="003B6689" w:rsidRDefault="00D31E66" w:rsidP="00D31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стр.76 №313, 312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 по теме «Деление на трехзначное число»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D31E66" w:rsidRPr="00624C1C" w:rsidRDefault="00D31E66" w:rsidP="00D3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t>Выпо</w:t>
            </w:r>
            <w:r>
              <w:rPr>
                <w:rFonts w:ascii="Times New Roman" w:hAnsi="Times New Roman"/>
                <w:sz w:val="24"/>
                <w:szCs w:val="24"/>
              </w:rPr>
              <w:t>лнить задания из учебника стр.77 № 308, 309</w:t>
            </w:r>
            <w:r w:rsidRPr="00624C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  <w:p w:rsidR="003B6689" w:rsidRDefault="00D31E66" w:rsidP="00D31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стр.76 №316, 320, задание под красной чертой</w:t>
            </w:r>
          </w:p>
        </w:tc>
        <w:tc>
          <w:tcPr>
            <w:tcW w:w="1602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B6689" w:rsidRPr="00BC5E1C" w:rsidTr="00107E7A">
        <w:tc>
          <w:tcPr>
            <w:tcW w:w="1844" w:type="dxa"/>
          </w:tcPr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3B6689" w:rsidRDefault="003B6689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268" w:type="dxa"/>
          </w:tcPr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3B6689" w:rsidRDefault="003B6689" w:rsidP="003B66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знаний.</w:t>
            </w:r>
          </w:p>
          <w:p w:rsidR="003B6689" w:rsidRDefault="003B6689" w:rsidP="003B668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1417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D31E66" w:rsidRPr="00624C1C" w:rsidRDefault="00D31E66" w:rsidP="00D3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1C">
              <w:rPr>
                <w:rFonts w:ascii="Times New Roman" w:hAnsi="Times New Roman"/>
                <w:sz w:val="24"/>
                <w:szCs w:val="24"/>
              </w:rPr>
              <w:t>Выпо</w:t>
            </w:r>
            <w:r>
              <w:rPr>
                <w:rFonts w:ascii="Times New Roman" w:hAnsi="Times New Roman"/>
                <w:sz w:val="24"/>
                <w:szCs w:val="24"/>
              </w:rPr>
              <w:t>лнить задания из учебника стр.82 № 1, 3</w:t>
            </w:r>
            <w:r w:rsidRPr="00624C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B6689" w:rsidRDefault="002B6D52" w:rsidP="002B6D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Домашняя работа: стр.83 №13, 19</w:t>
            </w:r>
            <w:r w:rsidR="00D31E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02" w:type="dxa"/>
          </w:tcPr>
          <w:p w:rsidR="003B6689" w:rsidRDefault="00E5478B" w:rsidP="003B6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271" w:type="dxa"/>
          </w:tcPr>
          <w:p w:rsidR="003B6689" w:rsidRPr="0089299D" w:rsidRDefault="003B6689" w:rsidP="003B6689">
            <w:pPr>
              <w:rPr>
                <w:rFonts w:ascii="Times New Roman" w:hAnsi="Times New Roman"/>
                <w:sz w:val="24"/>
                <w:szCs w:val="24"/>
              </w:rPr>
            </w:pPr>
            <w:r w:rsidRPr="0089299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E5478B" w:rsidRPr="00BC5E1C" w:rsidTr="00107E7A">
        <w:tc>
          <w:tcPr>
            <w:tcW w:w="1844" w:type="dxa"/>
          </w:tcPr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</w:p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268" w:type="dxa"/>
          </w:tcPr>
          <w:p w:rsidR="00E5478B" w:rsidRDefault="00E5478B" w:rsidP="00E54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E5478B" w:rsidRDefault="00E5478B" w:rsidP="00E5478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Нумерация. Арифметические действия </w:t>
            </w:r>
          </w:p>
        </w:tc>
        <w:tc>
          <w:tcPr>
            <w:tcW w:w="1417" w:type="dxa"/>
          </w:tcPr>
          <w:p w:rsidR="00E5478B" w:rsidRDefault="00E5478B" w:rsidP="00E5478B">
            <w:r w:rsidRPr="005C5705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B94A7F" w:rsidRPr="00B94A7F" w:rsidRDefault="00B94A7F" w:rsidP="00B9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7F">
              <w:rPr>
                <w:rFonts w:ascii="Times New Roman" w:hAnsi="Times New Roman"/>
                <w:sz w:val="24"/>
                <w:szCs w:val="24"/>
              </w:rPr>
              <w:t>Выпо</w:t>
            </w:r>
            <w:r>
              <w:rPr>
                <w:rFonts w:ascii="Times New Roman" w:hAnsi="Times New Roman"/>
                <w:sz w:val="24"/>
                <w:szCs w:val="24"/>
              </w:rPr>
              <w:t>лнить задания из учебника стр.86 № 3,6,</w:t>
            </w:r>
            <w:r w:rsidR="00886AF8">
              <w:rPr>
                <w:rFonts w:ascii="Times New Roman" w:hAnsi="Times New Roman"/>
                <w:sz w:val="24"/>
                <w:szCs w:val="24"/>
              </w:rPr>
              <w:t>17,21,24,26,27</w:t>
            </w:r>
          </w:p>
          <w:p w:rsidR="00E5478B" w:rsidRPr="00624C1C" w:rsidRDefault="00E5478B" w:rsidP="00B9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1271" w:type="dxa"/>
          </w:tcPr>
          <w:p w:rsidR="00E5478B" w:rsidRDefault="00E5478B" w:rsidP="00E5478B">
            <w:r w:rsidRPr="0045541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E5478B" w:rsidRPr="00BC5E1C" w:rsidTr="00107E7A">
        <w:tc>
          <w:tcPr>
            <w:tcW w:w="1844" w:type="dxa"/>
          </w:tcPr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2268" w:type="dxa"/>
          </w:tcPr>
          <w:p w:rsidR="00E5478B" w:rsidRDefault="00E5478B" w:rsidP="00E54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Учебник </w:t>
            </w:r>
            <w:r w:rsidRPr="0053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«Математика»</w:t>
            </w:r>
          </w:p>
          <w:p w:rsidR="00B94A7F" w:rsidRDefault="00B94A7F" w:rsidP="00E54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 за 4 класс</w:t>
            </w:r>
          </w:p>
          <w:p w:rsidR="00B94A7F" w:rsidRDefault="00B94A7F" w:rsidP="00E5478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Сложение и вычитание </w:t>
            </w:r>
          </w:p>
        </w:tc>
        <w:tc>
          <w:tcPr>
            <w:tcW w:w="1417" w:type="dxa"/>
          </w:tcPr>
          <w:p w:rsidR="00E5478B" w:rsidRDefault="00E5478B" w:rsidP="00E5478B">
            <w:r w:rsidRPr="005C57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r w:rsidRPr="005C57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 </w:t>
            </w:r>
          </w:p>
        </w:tc>
        <w:tc>
          <w:tcPr>
            <w:tcW w:w="2054" w:type="dxa"/>
          </w:tcPr>
          <w:p w:rsidR="00B775AC" w:rsidRPr="00624C1C" w:rsidRDefault="00B94A7F" w:rsidP="00B7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Выполнить </w:t>
            </w:r>
            <w:r w:rsidRPr="00B94A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из учебника </w:t>
            </w:r>
          </w:p>
          <w:p w:rsidR="00E5478B" w:rsidRPr="00624C1C" w:rsidRDefault="00E5478B" w:rsidP="00B7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14.05</w:t>
            </w:r>
          </w:p>
        </w:tc>
        <w:tc>
          <w:tcPr>
            <w:tcW w:w="1271" w:type="dxa"/>
          </w:tcPr>
          <w:p w:rsidR="00E5478B" w:rsidRDefault="00E5478B" w:rsidP="00E5478B">
            <w:r w:rsidRPr="00455414">
              <w:rPr>
                <w:rFonts w:ascii="Times New Roman" w:hAnsi="Times New Roman"/>
                <w:sz w:val="24"/>
                <w:szCs w:val="24"/>
              </w:rPr>
              <w:t>Факульта</w:t>
            </w:r>
            <w:r w:rsidRPr="00455414">
              <w:rPr>
                <w:rFonts w:ascii="Times New Roman" w:hAnsi="Times New Roman"/>
                <w:sz w:val="24"/>
                <w:szCs w:val="24"/>
              </w:rPr>
              <w:lastRenderedPageBreak/>
              <w:t>тив на edu.tatar.ru</w:t>
            </w:r>
          </w:p>
        </w:tc>
      </w:tr>
      <w:tr w:rsidR="00E5478B" w:rsidRPr="00BC5E1C" w:rsidTr="00107E7A">
        <w:tc>
          <w:tcPr>
            <w:tcW w:w="1844" w:type="dxa"/>
          </w:tcPr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268" w:type="dxa"/>
          </w:tcPr>
          <w:p w:rsidR="00E5478B" w:rsidRDefault="00E5478B" w:rsidP="00E54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B94A7F" w:rsidRDefault="00B94A7F" w:rsidP="00E5478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Умножение и деление </w:t>
            </w:r>
          </w:p>
        </w:tc>
        <w:tc>
          <w:tcPr>
            <w:tcW w:w="1417" w:type="dxa"/>
          </w:tcPr>
          <w:p w:rsidR="00E5478B" w:rsidRDefault="00E5478B" w:rsidP="00E5478B">
            <w:r w:rsidRPr="005C5705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B775AC" w:rsidRPr="00B775AC" w:rsidRDefault="00B94A7F" w:rsidP="00B7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7F">
              <w:rPr>
                <w:rFonts w:ascii="Times New Roman" w:hAnsi="Times New Roman"/>
                <w:sz w:val="24"/>
                <w:szCs w:val="24"/>
              </w:rPr>
              <w:t xml:space="preserve">Выполнить задания из учебника </w:t>
            </w:r>
            <w:r w:rsidR="00B775AC" w:rsidRPr="00B775AC">
              <w:rPr>
                <w:rFonts w:ascii="Times New Roman" w:hAnsi="Times New Roman"/>
                <w:sz w:val="24"/>
                <w:szCs w:val="24"/>
              </w:rPr>
              <w:t>стр.90 №6,7, 9,10</w:t>
            </w:r>
          </w:p>
          <w:p w:rsidR="001B3FA1" w:rsidRPr="00624C1C" w:rsidRDefault="00B775AC" w:rsidP="00B7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 стр.91</w:t>
            </w:r>
            <w:r w:rsidRPr="00B775AC">
              <w:rPr>
                <w:rFonts w:ascii="Times New Roman" w:hAnsi="Times New Roman"/>
                <w:sz w:val="24"/>
                <w:szCs w:val="24"/>
              </w:rPr>
              <w:t>,№ 12,16.</w:t>
            </w:r>
          </w:p>
          <w:p w:rsidR="00E5478B" w:rsidRPr="00624C1C" w:rsidRDefault="00E5478B" w:rsidP="00B94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5478B" w:rsidRDefault="00E5478B" w:rsidP="00E5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1271" w:type="dxa"/>
          </w:tcPr>
          <w:p w:rsidR="00E5478B" w:rsidRDefault="00E5478B" w:rsidP="00E5478B">
            <w:r w:rsidRPr="0045541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0572D3" w:rsidRPr="00BC5E1C" w:rsidTr="00107E7A">
        <w:tc>
          <w:tcPr>
            <w:tcW w:w="1844" w:type="dxa"/>
          </w:tcPr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268" w:type="dxa"/>
          </w:tcPr>
          <w:p w:rsidR="000572D3" w:rsidRDefault="000572D3" w:rsidP="0005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0572D3" w:rsidRPr="000572D3" w:rsidRDefault="000572D3" w:rsidP="0005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Выражение. Равенство. Неравенство. Уравнения </w:t>
            </w:r>
          </w:p>
        </w:tc>
        <w:tc>
          <w:tcPr>
            <w:tcW w:w="1417" w:type="dxa"/>
          </w:tcPr>
          <w:p w:rsidR="000572D3" w:rsidRDefault="000572D3" w:rsidP="000572D3">
            <w:r w:rsidRPr="00224E93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572D3" w:rsidRDefault="000572D3" w:rsidP="000572D3">
            <w:r w:rsidRPr="00D5390A">
              <w:rPr>
                <w:rFonts w:ascii="Times New Roman" w:hAnsi="Times New Roman"/>
                <w:sz w:val="24"/>
                <w:szCs w:val="24"/>
              </w:rPr>
              <w:t xml:space="preserve">Выполнить задания из учебника </w:t>
            </w:r>
          </w:p>
        </w:tc>
        <w:tc>
          <w:tcPr>
            <w:tcW w:w="1602" w:type="dxa"/>
          </w:tcPr>
          <w:p w:rsidR="000572D3" w:rsidRDefault="000572D3" w:rsidP="000572D3">
            <w:r w:rsidRPr="001E0AAB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19.05</w:t>
            </w:r>
          </w:p>
        </w:tc>
        <w:tc>
          <w:tcPr>
            <w:tcW w:w="1271" w:type="dxa"/>
          </w:tcPr>
          <w:p w:rsidR="000572D3" w:rsidRDefault="000572D3" w:rsidP="000572D3">
            <w:r w:rsidRPr="009A2DF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0572D3" w:rsidRPr="00BC5E1C" w:rsidTr="00107E7A">
        <w:tc>
          <w:tcPr>
            <w:tcW w:w="1844" w:type="dxa"/>
          </w:tcPr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268" w:type="dxa"/>
          </w:tcPr>
          <w:p w:rsidR="000572D3" w:rsidRDefault="000572D3" w:rsidP="0005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0572D3" w:rsidRDefault="000572D3" w:rsidP="000572D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умножения делением и деления умножением </w:t>
            </w:r>
          </w:p>
        </w:tc>
        <w:tc>
          <w:tcPr>
            <w:tcW w:w="1417" w:type="dxa"/>
          </w:tcPr>
          <w:p w:rsidR="000572D3" w:rsidRDefault="000572D3" w:rsidP="000572D3">
            <w:r w:rsidRPr="00224E93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572D3" w:rsidRDefault="000572D3" w:rsidP="000572D3">
            <w:r w:rsidRPr="00D5390A">
              <w:rPr>
                <w:rFonts w:ascii="Times New Roman" w:hAnsi="Times New Roman"/>
                <w:sz w:val="24"/>
                <w:szCs w:val="24"/>
              </w:rPr>
              <w:t xml:space="preserve">Выполнить задания из учебника </w:t>
            </w:r>
          </w:p>
        </w:tc>
        <w:tc>
          <w:tcPr>
            <w:tcW w:w="1602" w:type="dxa"/>
          </w:tcPr>
          <w:p w:rsidR="000572D3" w:rsidRDefault="000572D3" w:rsidP="000572D3">
            <w:r w:rsidRPr="001E0AAB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1271" w:type="dxa"/>
          </w:tcPr>
          <w:p w:rsidR="000572D3" w:rsidRDefault="000572D3" w:rsidP="000572D3">
            <w:r w:rsidRPr="009A2DF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0572D3" w:rsidRPr="00BC5E1C" w:rsidTr="00107E7A">
        <w:tc>
          <w:tcPr>
            <w:tcW w:w="1844" w:type="dxa"/>
          </w:tcPr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</w:tcPr>
          <w:p w:rsidR="000572D3" w:rsidRDefault="000572D3" w:rsidP="0005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0572D3" w:rsidRDefault="000572D3" w:rsidP="000572D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геометрическими фигурами: куб, шар, </w:t>
            </w:r>
          </w:p>
        </w:tc>
        <w:tc>
          <w:tcPr>
            <w:tcW w:w="1417" w:type="dxa"/>
          </w:tcPr>
          <w:p w:rsidR="000572D3" w:rsidRDefault="000572D3" w:rsidP="000572D3">
            <w:r w:rsidRPr="00224E93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572D3" w:rsidRDefault="000572D3" w:rsidP="000572D3">
            <w:r w:rsidRPr="00D5390A">
              <w:rPr>
                <w:rFonts w:ascii="Times New Roman" w:hAnsi="Times New Roman"/>
                <w:sz w:val="24"/>
                <w:szCs w:val="24"/>
              </w:rPr>
              <w:t xml:space="preserve">Выполнить задания из учебника </w:t>
            </w:r>
          </w:p>
        </w:tc>
        <w:tc>
          <w:tcPr>
            <w:tcW w:w="1602" w:type="dxa"/>
          </w:tcPr>
          <w:p w:rsidR="000572D3" w:rsidRDefault="000572D3" w:rsidP="000572D3">
            <w:r w:rsidRPr="001E0AAB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21.05</w:t>
            </w:r>
          </w:p>
        </w:tc>
        <w:tc>
          <w:tcPr>
            <w:tcW w:w="1271" w:type="dxa"/>
          </w:tcPr>
          <w:p w:rsidR="000572D3" w:rsidRDefault="000572D3" w:rsidP="000572D3">
            <w:r w:rsidRPr="009A2DF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0572D3" w:rsidRPr="00BC5E1C" w:rsidTr="00107E7A">
        <w:tc>
          <w:tcPr>
            <w:tcW w:w="1844" w:type="dxa"/>
          </w:tcPr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0572D3" w:rsidRDefault="000572D3" w:rsidP="000572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268" w:type="dxa"/>
          </w:tcPr>
          <w:p w:rsidR="000572D3" w:rsidRDefault="000572D3" w:rsidP="0005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«Математика»</w:t>
            </w:r>
          </w:p>
          <w:p w:rsidR="000572D3" w:rsidRDefault="000572D3" w:rsidP="0005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Куб, пирамида: вершины, грани, ребра куба (пирамиды) </w:t>
            </w:r>
          </w:p>
          <w:p w:rsidR="000572D3" w:rsidRDefault="000572D3" w:rsidP="000572D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 в 4 классе</w:t>
            </w:r>
            <w:bookmarkEnd w:id="0"/>
          </w:p>
        </w:tc>
        <w:tc>
          <w:tcPr>
            <w:tcW w:w="1417" w:type="dxa"/>
          </w:tcPr>
          <w:p w:rsidR="000572D3" w:rsidRDefault="000572D3" w:rsidP="000572D3">
            <w:r w:rsidRPr="00224E93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572D3" w:rsidRDefault="000572D3" w:rsidP="000572D3">
            <w:r w:rsidRPr="00D5390A">
              <w:rPr>
                <w:rFonts w:ascii="Times New Roman" w:hAnsi="Times New Roman"/>
                <w:sz w:val="24"/>
                <w:szCs w:val="24"/>
              </w:rPr>
              <w:t xml:space="preserve">Выполнить задания из учебника </w:t>
            </w:r>
          </w:p>
        </w:tc>
        <w:tc>
          <w:tcPr>
            <w:tcW w:w="1602" w:type="dxa"/>
          </w:tcPr>
          <w:p w:rsidR="000572D3" w:rsidRDefault="000572D3" w:rsidP="000572D3">
            <w:r w:rsidRPr="001E0AAB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22.05</w:t>
            </w:r>
          </w:p>
        </w:tc>
        <w:tc>
          <w:tcPr>
            <w:tcW w:w="1271" w:type="dxa"/>
          </w:tcPr>
          <w:p w:rsidR="000572D3" w:rsidRDefault="000572D3" w:rsidP="000572D3">
            <w:r w:rsidRPr="009A2DF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Default="00136194" w:rsidP="00107E7A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7A"/>
    <w:rsid w:val="000572D3"/>
    <w:rsid w:val="000E0318"/>
    <w:rsid w:val="00107E7A"/>
    <w:rsid w:val="00136194"/>
    <w:rsid w:val="001B3FA1"/>
    <w:rsid w:val="002B6D52"/>
    <w:rsid w:val="002D64B3"/>
    <w:rsid w:val="003B6689"/>
    <w:rsid w:val="003D7F6B"/>
    <w:rsid w:val="005C598A"/>
    <w:rsid w:val="00624C1C"/>
    <w:rsid w:val="00886AF8"/>
    <w:rsid w:val="0089299D"/>
    <w:rsid w:val="00936794"/>
    <w:rsid w:val="00B775AC"/>
    <w:rsid w:val="00B94A7F"/>
    <w:rsid w:val="00D31E66"/>
    <w:rsid w:val="00D8415A"/>
    <w:rsid w:val="00E02051"/>
    <w:rsid w:val="00E24EB7"/>
    <w:rsid w:val="00E5478B"/>
    <w:rsid w:val="00F5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07E7A"/>
    <w:pPr>
      <w:ind w:left="720"/>
      <w:contextualSpacing/>
    </w:pPr>
  </w:style>
  <w:style w:type="character" w:styleId="a4">
    <w:name w:val="Hyperlink"/>
    <w:uiPriority w:val="99"/>
    <w:unhideWhenUsed/>
    <w:rsid w:val="00107E7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07E7A"/>
    <w:pPr>
      <w:ind w:left="720"/>
      <w:contextualSpacing/>
    </w:pPr>
  </w:style>
  <w:style w:type="character" w:styleId="a4">
    <w:name w:val="Hyperlink"/>
    <w:uiPriority w:val="99"/>
    <w:unhideWhenUsed/>
    <w:rsid w:val="00107E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72&amp;v=oNPuo-Vu05g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aR-b-Tu3_g&amp;list=PLM0pFm18oBHx4zYX_e7Dpwo79ywfUB4Mj&amp;index=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472&amp;v=oNPuo-Vu05g&amp;feature=emb_logo" TargetMode="External"/><Relationship Id="rId5" Type="http://schemas.openxmlformats.org/officeDocument/2006/relationships/hyperlink" Target="https://www.youtube.com/watch?v=VaR-b-Tu3_g&amp;list=PLM0pFm18oBHx4zYX_e7Dpwo79ywfUB4Mj&amp;index=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Светлана Кирилова</cp:lastModifiedBy>
  <cp:revision>8</cp:revision>
  <cp:lastPrinted>2020-05-22T12:03:00Z</cp:lastPrinted>
  <dcterms:created xsi:type="dcterms:W3CDTF">2020-04-01T12:26:00Z</dcterms:created>
  <dcterms:modified xsi:type="dcterms:W3CDTF">2020-05-22T12:08:00Z</dcterms:modified>
</cp:coreProperties>
</file>